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AD280" w14:textId="77777777" w:rsidR="0039112E" w:rsidRDefault="00CB35F4">
      <w:pPr>
        <w:spacing w:after="159"/>
        <w:ind w:left="-5" w:hanging="10"/>
      </w:pPr>
      <w:r>
        <w:rPr>
          <w:rFonts w:ascii="Times New Roman" w:eastAsia="Times New Roman" w:hAnsi="Times New Roman" w:cs="Times New Roman"/>
          <w:sz w:val="16"/>
        </w:rPr>
        <w:t>77D7B4077E6E271FF0DA717A4522A6DB0BE97DA3</w:t>
      </w:r>
    </w:p>
    <w:p w14:paraId="62BA5C74" w14:textId="77777777" w:rsidR="0039112E" w:rsidRDefault="00CB35F4">
      <w:pPr>
        <w:spacing w:after="129"/>
        <w:ind w:left="-5" w:hanging="10"/>
      </w:pPr>
      <w:r>
        <w:rPr>
          <w:rFonts w:ascii="Times New Roman" w:eastAsia="Times New Roman" w:hAnsi="Times New Roman" w:cs="Times New Roman"/>
          <w:sz w:val="16"/>
        </w:rPr>
        <w:t>identyfikator 399/2019/1</w:t>
      </w:r>
    </w:p>
    <w:p w14:paraId="2279B3D2" w14:textId="77777777" w:rsidR="0039112E" w:rsidRDefault="00CB35F4">
      <w:pPr>
        <w:spacing w:after="176" w:line="265" w:lineRule="auto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ZARZĄDZENIE NR 399/2019</w:t>
      </w:r>
    </w:p>
    <w:p w14:paraId="31F4456C" w14:textId="77777777" w:rsidR="0039112E" w:rsidRDefault="00CB35F4">
      <w:pPr>
        <w:spacing w:after="393" w:line="418" w:lineRule="auto"/>
        <w:ind w:left="3131" w:right="31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Prezydenta Miasta Tarnobrzega </w:t>
      </w:r>
      <w:r>
        <w:rPr>
          <w:rFonts w:ascii="Times New Roman" w:eastAsia="Times New Roman" w:hAnsi="Times New Roman" w:cs="Times New Roman"/>
          <w:sz w:val="24"/>
        </w:rPr>
        <w:t>z dnia 26 listopada 2019 r.</w:t>
      </w:r>
    </w:p>
    <w:p w14:paraId="03181AAD" w14:textId="77777777" w:rsidR="0039112E" w:rsidRDefault="00CB35F4">
      <w:pPr>
        <w:spacing w:after="6" w:line="265" w:lineRule="auto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zmieniające zarządzenie w sprawie ustalenia Regulaminu naboru na wolne stanowiska</w:t>
      </w:r>
    </w:p>
    <w:p w14:paraId="4EC41B8A" w14:textId="77777777" w:rsidR="0039112E" w:rsidRDefault="00CB35F4">
      <w:pPr>
        <w:spacing w:after="575" w:line="265" w:lineRule="auto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urzędnicze w tym na kierownicze stanowisk urzędnicze w Urzędzie Miasta Tarnobrzega</w:t>
      </w:r>
    </w:p>
    <w:p w14:paraId="54615BEB" w14:textId="77EEC9C3" w:rsidR="0039112E" w:rsidRDefault="00CB35F4">
      <w:pPr>
        <w:spacing w:after="506" w:line="260" w:lineRule="auto"/>
        <w:ind w:left="-15" w:right="27" w:firstLine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podstawie art. 33 ust. 3 i 5 ustawy z dnia 8 marca 1990 r. o samorządzie gminnym                               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>. D</w:t>
      </w:r>
      <w:r>
        <w:rPr>
          <w:rFonts w:ascii="Times New Roman" w:eastAsia="Times New Roman" w:hAnsi="Times New Roman" w:cs="Times New Roman"/>
          <w:sz w:val="24"/>
        </w:rPr>
        <w:t xml:space="preserve">z. U. z 2019 r. poz. 506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 oraz art. 11, 12, 13, 13a, 14 i 15 ustawy z dnia 21 listopada 2008 r. o pracownikach samorządowych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>. Dz. U. z 2019 r. poz. 1282) zarządza się, co następuje:</w:t>
      </w:r>
    </w:p>
    <w:p w14:paraId="36102E99" w14:textId="77777777" w:rsidR="0039112E" w:rsidRDefault="00CB35F4">
      <w:pPr>
        <w:spacing w:after="97" w:line="265" w:lineRule="auto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 1 .</w:t>
      </w:r>
    </w:p>
    <w:p w14:paraId="25D87076" w14:textId="77777777" w:rsidR="0039112E" w:rsidRDefault="00CB35F4">
      <w:pPr>
        <w:spacing w:after="114" w:line="260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  <w:sz w:val="24"/>
        </w:rPr>
        <w:t>W Regulaminie naboru na wolne stanowiska urzędnicze w tym na kierownicze stanowiska urzędnicze w Urzędzie Miasta Tarnobrzega, stanowiącym załącznik do Zarządzenia Nr 414/2018 Prezydenta Miasta Tarnobrzega z dnia 17 grudnia 2018 r., zmienionego Zarządzeniem</w:t>
      </w:r>
      <w:r>
        <w:rPr>
          <w:rFonts w:ascii="Times New Roman" w:eastAsia="Times New Roman" w:hAnsi="Times New Roman" w:cs="Times New Roman"/>
          <w:sz w:val="24"/>
        </w:rPr>
        <w:t xml:space="preserve"> Nr 170/2019 Prezydenta Miasta Tarnobrzega z dnia 6 maja 2019 r. wprowadza się następujące zmiany:</w:t>
      </w:r>
    </w:p>
    <w:p w14:paraId="7B5F2047" w14:textId="69CE5AE3" w:rsidR="0039112E" w:rsidRDefault="00CB35F4" w:rsidP="00CB35F4">
      <w:pPr>
        <w:spacing w:after="279" w:line="260" w:lineRule="auto"/>
        <w:ind w:left="426" w:right="27" w:hanging="3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1 ) § 14 ust. 1 otrzymuje nowe brzmienie: „ 1. Niezwłocznie po przeprowadzonej rekrutacji, informacja o wyniku naboru jest upowszechniana przez umieszczenie </w:t>
      </w:r>
      <w:r>
        <w:rPr>
          <w:rFonts w:ascii="Times New Roman" w:eastAsia="Times New Roman" w:hAnsi="Times New Roman" w:cs="Times New Roman"/>
          <w:sz w:val="24"/>
        </w:rPr>
        <w:t xml:space="preserve">jej na tablicy ogłoszeń                </w:t>
      </w:r>
      <w:r>
        <w:rPr>
          <w:rFonts w:ascii="Times New Roman" w:eastAsia="Times New Roman" w:hAnsi="Times New Roman" w:cs="Times New Roman"/>
          <w:sz w:val="24"/>
        </w:rPr>
        <w:t xml:space="preserve">w Urzędzie oraz opublikowanie w BIP przez okres 4 miesięcy od dnia jej upowszechnienia,                    </w:t>
      </w:r>
      <w:r>
        <w:rPr>
          <w:rFonts w:ascii="Times New Roman" w:eastAsia="Times New Roman" w:hAnsi="Times New Roman" w:cs="Times New Roman"/>
          <w:sz w:val="24"/>
        </w:rPr>
        <w:t>po którym to okresie będzie usuwana.”.</w:t>
      </w:r>
    </w:p>
    <w:p w14:paraId="0B663397" w14:textId="77777777" w:rsidR="0039112E" w:rsidRDefault="00CB35F4">
      <w:pPr>
        <w:spacing w:after="97" w:line="265" w:lineRule="auto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 2 .</w:t>
      </w:r>
    </w:p>
    <w:p w14:paraId="6AD5DBA1" w14:textId="77777777" w:rsidR="0039112E" w:rsidRDefault="00CB35F4">
      <w:pPr>
        <w:spacing w:after="269" w:line="260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  <w:sz w:val="24"/>
        </w:rPr>
        <w:t>Wykonanie zarządzenia powierza się Sekretarzowi Miasta.</w:t>
      </w:r>
    </w:p>
    <w:p w14:paraId="29579D09" w14:textId="77777777" w:rsidR="0039112E" w:rsidRDefault="00CB35F4">
      <w:pPr>
        <w:spacing w:after="97" w:line="265" w:lineRule="auto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 3 .</w:t>
      </w:r>
    </w:p>
    <w:p w14:paraId="21302B54" w14:textId="77777777" w:rsidR="0039112E" w:rsidRDefault="00CB35F4">
      <w:pPr>
        <w:spacing w:after="564" w:line="260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  <w:sz w:val="24"/>
        </w:rPr>
        <w:t>Zarządzenie wchodzi w życie z dniem p</w:t>
      </w:r>
      <w:r>
        <w:rPr>
          <w:rFonts w:ascii="Times New Roman" w:eastAsia="Times New Roman" w:hAnsi="Times New Roman" w:cs="Times New Roman"/>
          <w:sz w:val="24"/>
        </w:rPr>
        <w:t>odpisania.</w:t>
      </w:r>
    </w:p>
    <w:p w14:paraId="4FFAECD0" w14:textId="77777777" w:rsidR="0039112E" w:rsidRDefault="00CB35F4">
      <w:pPr>
        <w:spacing w:after="12"/>
        <w:ind w:right="866"/>
        <w:jc w:val="right"/>
      </w:pPr>
      <w:r>
        <w:rPr>
          <w:rFonts w:ascii="Times New Roman" w:eastAsia="Times New Roman" w:hAnsi="Times New Roman" w:cs="Times New Roman"/>
          <w:b/>
          <w:sz w:val="24"/>
        </w:rPr>
        <w:t>Prezydent Miasta Tarnobrzega</w:t>
      </w:r>
    </w:p>
    <w:p w14:paraId="685BC359" w14:textId="77777777" w:rsidR="0039112E" w:rsidRDefault="00CB35F4">
      <w:pPr>
        <w:spacing w:after="495"/>
        <w:ind w:left="6486"/>
      </w:pPr>
      <w:r>
        <w:rPr>
          <w:rFonts w:ascii="Times New Roman" w:eastAsia="Times New Roman" w:hAnsi="Times New Roman" w:cs="Times New Roman"/>
          <w:b/>
          <w:sz w:val="24"/>
        </w:rPr>
        <w:t>Dariusz Bożek</w:t>
      </w:r>
    </w:p>
    <w:p w14:paraId="23621ABB" w14:textId="77777777" w:rsidR="0039112E" w:rsidRDefault="00CB35F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139" w:right="5671" w:hanging="10"/>
      </w:pPr>
      <w:r>
        <w:rPr>
          <w:rFonts w:ascii="Times New Roman" w:eastAsia="Times New Roman" w:hAnsi="Times New Roman" w:cs="Times New Roman"/>
          <w:sz w:val="16"/>
        </w:rPr>
        <w:t>Elektronicznie podpisany przez: DARIUSZ</w:t>
      </w:r>
    </w:p>
    <w:p w14:paraId="05A832E8" w14:textId="77777777" w:rsidR="0039112E" w:rsidRDefault="00CB35F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139" w:right="5671" w:hanging="10"/>
      </w:pPr>
      <w:r>
        <w:rPr>
          <w:rFonts w:ascii="Times New Roman" w:eastAsia="Times New Roman" w:hAnsi="Times New Roman" w:cs="Times New Roman"/>
          <w:sz w:val="16"/>
        </w:rPr>
        <w:t>JÓZEF BOŻEK; URZĄD MIASTA</w:t>
      </w:r>
    </w:p>
    <w:p w14:paraId="20B59FE3" w14:textId="77777777" w:rsidR="0039112E" w:rsidRDefault="00CB35F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139" w:right="5671" w:hanging="10"/>
      </w:pPr>
      <w:r>
        <w:rPr>
          <w:rFonts w:ascii="Times New Roman" w:eastAsia="Times New Roman" w:hAnsi="Times New Roman" w:cs="Times New Roman"/>
          <w:sz w:val="16"/>
        </w:rPr>
        <w:t>TARNOBRZEGA</w:t>
      </w:r>
    </w:p>
    <w:p w14:paraId="72C38461" w14:textId="77777777" w:rsidR="0039112E" w:rsidRDefault="00CB35F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139" w:right="5671" w:hanging="10"/>
      </w:pPr>
      <w:r>
        <w:rPr>
          <w:rFonts w:ascii="Times New Roman" w:eastAsia="Times New Roman" w:hAnsi="Times New Roman" w:cs="Times New Roman"/>
          <w:sz w:val="16"/>
        </w:rPr>
        <w:t>Data: 2019.11.27 09:31:22</w:t>
      </w:r>
    </w:p>
    <w:p w14:paraId="51BA70ED" w14:textId="77777777" w:rsidR="0039112E" w:rsidRDefault="00CB35F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597"/>
        <w:ind w:left="1139" w:right="5671" w:hanging="10"/>
      </w:pPr>
      <w:r>
        <w:rPr>
          <w:rFonts w:ascii="Times New Roman" w:eastAsia="Times New Roman" w:hAnsi="Times New Roman" w:cs="Times New Roman"/>
          <w:sz w:val="16"/>
        </w:rPr>
        <w:t>Odcisk palca certyfikatu: 8dc8 ee53 43c0 333 d7fb ca45 eb9 2d9a 1df4 3bcd 4a87 f949 5afe ad6a 6a22 61a8</w:t>
      </w:r>
    </w:p>
    <w:p w14:paraId="788B1F51" w14:textId="77777777" w:rsidR="0039112E" w:rsidRDefault="00CB35F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lastRenderedPageBreak/>
        <w:t>_________________________________________________________________________________________________________________________ ZARZĄDZENIE NR 399/2019 Prezyd</w:t>
      </w:r>
      <w:r>
        <w:rPr>
          <w:rFonts w:ascii="Times New Roman" w:eastAsia="Times New Roman" w:hAnsi="Times New Roman" w:cs="Times New Roman"/>
          <w:sz w:val="16"/>
        </w:rPr>
        <w:t>enta Miasta Tarnobrzega z dnia 26 listopada 2019 r. zmieniające zarządzenie w sprawie ustalenia Regulaminu naboru na wolne stanowiska urzędnicze w tym na kierownicze stanowisk urzędnicze w Urzędzie Miasta Tarnobrzega</w:t>
      </w:r>
    </w:p>
    <w:p w14:paraId="0C3D63DC" w14:textId="77777777" w:rsidR="0039112E" w:rsidRDefault="00CB35F4">
      <w:pPr>
        <w:spacing w:after="0"/>
        <w:ind w:right="42"/>
        <w:jc w:val="right"/>
      </w:pPr>
      <w:r>
        <w:rPr>
          <w:rFonts w:ascii="Times New Roman" w:eastAsia="Times New Roman" w:hAnsi="Times New Roman" w:cs="Times New Roman"/>
          <w:sz w:val="16"/>
        </w:rPr>
        <w:t>Strona 1 z 1</w:t>
      </w:r>
    </w:p>
    <w:sectPr w:rsidR="0039112E">
      <w:pgSz w:w="11900" w:h="16840"/>
      <w:pgMar w:top="1440" w:right="1086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2E"/>
    <w:rsid w:val="0039112E"/>
    <w:rsid w:val="00C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7013"/>
  <w15:docId w15:val="{329B1F2A-3F2F-45D3-A549-C9F57215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Kopeć</dc:creator>
  <cp:keywords/>
  <cp:lastModifiedBy>Agnieszka Kopeć</cp:lastModifiedBy>
  <cp:revision>2</cp:revision>
  <dcterms:created xsi:type="dcterms:W3CDTF">2021-03-12T13:34:00Z</dcterms:created>
  <dcterms:modified xsi:type="dcterms:W3CDTF">2021-03-12T13:34:00Z</dcterms:modified>
</cp:coreProperties>
</file>