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6AE3" w14:textId="77777777" w:rsidR="002410C8" w:rsidRPr="002410C8" w:rsidRDefault="002410C8" w:rsidP="002410C8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2410C8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2410C8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2410C8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61F74939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6C109D7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16A359CB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13B88EAD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2A4632BA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6214E608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6C9A04A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bidi="en-US"/>
        </w:rPr>
      </w:pPr>
      <w:r w:rsidRPr="002410C8">
        <w:rPr>
          <w:rFonts w:ascii="Times New Roman" w:eastAsia="Times New Roman" w:hAnsi="Times New Roman" w:cs="Times New Roman"/>
          <w:b/>
          <w:sz w:val="24"/>
          <w:szCs w:val="20"/>
          <w:lang w:val="en-US" w:bidi="en-US"/>
        </w:rPr>
        <w:t xml:space="preserve">ds. </w:t>
      </w:r>
      <w:proofErr w:type="spellStart"/>
      <w:r w:rsidRPr="002410C8">
        <w:rPr>
          <w:rFonts w:ascii="Times New Roman" w:eastAsia="Times New Roman" w:hAnsi="Times New Roman" w:cs="Times New Roman"/>
          <w:b/>
          <w:szCs w:val="20"/>
          <w:lang w:val="en-US" w:bidi="en-US"/>
        </w:rPr>
        <w:t>ewidencji</w:t>
      </w:r>
      <w:proofErr w:type="spellEnd"/>
      <w:r w:rsidRPr="002410C8">
        <w:rPr>
          <w:rFonts w:ascii="Times New Roman" w:eastAsia="Times New Roman" w:hAnsi="Times New Roman" w:cs="Times New Roman"/>
          <w:b/>
          <w:szCs w:val="20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b/>
          <w:szCs w:val="20"/>
          <w:lang w:val="en-US" w:bidi="en-US"/>
        </w:rPr>
        <w:t>ludności</w:t>
      </w:r>
      <w:proofErr w:type="spellEnd"/>
    </w:p>
    <w:p w14:paraId="1017197E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6139ABBF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7C7EA855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220CBEF0" w14:textId="77777777" w:rsidR="002410C8" w:rsidRPr="002410C8" w:rsidRDefault="002410C8" w:rsidP="0024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5E05D2FB" w14:textId="77777777" w:rsidR="002410C8" w:rsidRPr="002410C8" w:rsidRDefault="002410C8" w:rsidP="00241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207BC033" w14:textId="77777777" w:rsidR="002410C8" w:rsidRPr="002410C8" w:rsidRDefault="002410C8" w:rsidP="00241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46893646" w14:textId="77777777" w:rsidR="002410C8" w:rsidRPr="002410C8" w:rsidRDefault="002410C8" w:rsidP="00241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18F3FBCA" w14:textId="77777777" w:rsidR="002410C8" w:rsidRPr="002410C8" w:rsidRDefault="002410C8" w:rsidP="002410C8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/a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</w:t>
      </w:r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y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/a*: </w:t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630F3E7C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          </w:t>
      </w:r>
      <w:r w:rsidRPr="00241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Magdalena </w:t>
      </w:r>
      <w:proofErr w:type="spellStart"/>
      <w:r w:rsidRPr="00241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Szaro</w:t>
      </w:r>
      <w:proofErr w:type="spellEnd"/>
    </w:p>
    <w:p w14:paraId="5ADD0D89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:        …………………………………………………………………………</w:t>
      </w:r>
    </w:p>
    <w:p w14:paraId="6D5D2F96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2AF78022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 </w:t>
      </w:r>
      <w:r w:rsidRPr="00241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</w:p>
    <w:p w14:paraId="73FB6EE4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</w:t>
      </w:r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y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Pr="0024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……………………………………………………………...………………….….….</w:t>
      </w:r>
    </w:p>
    <w:p w14:paraId="0FDA192B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3D042F4F" w14:textId="77777777" w:rsidR="002410C8" w:rsidRPr="002410C8" w:rsidRDefault="002410C8" w:rsidP="002410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497B560" w14:textId="77777777" w:rsidR="002410C8" w:rsidRPr="002410C8" w:rsidRDefault="002410C8" w:rsidP="002410C8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2410C8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2B160F40" w14:textId="77777777" w:rsidR="002410C8" w:rsidRPr="002410C8" w:rsidRDefault="002410C8" w:rsidP="002410C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853C8E5" w14:textId="77777777" w:rsidR="002410C8" w:rsidRPr="002410C8" w:rsidRDefault="002410C8" w:rsidP="002410C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14EA6FA" w14:textId="77777777" w:rsidR="002410C8" w:rsidRPr="002410C8" w:rsidRDefault="002410C8" w:rsidP="0024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16877A0" w14:textId="77777777" w:rsidR="002410C8" w:rsidRPr="002410C8" w:rsidRDefault="002410C8" w:rsidP="002410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6FC1EE71" w14:textId="77777777" w:rsidR="002410C8" w:rsidRPr="002410C8" w:rsidRDefault="002410C8" w:rsidP="002410C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7DE56387" w14:textId="77777777" w:rsidR="002410C8" w:rsidRPr="002410C8" w:rsidRDefault="002410C8" w:rsidP="002410C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Magdalena Szaro</w:t>
      </w:r>
      <w:r w:rsidRPr="0024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spełniła niezbędne kryteria formalne określone w ogłoszeniu                o naborze na stanowisko </w:t>
      </w:r>
      <w:r w:rsidRPr="00241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ds. ewidencji ludności w Urzędzie Miasta Tarnobrzega.                          Komisja rekrutacyjna po przeprowadze</w:t>
      </w:r>
      <w:r w:rsidRPr="002410C8">
        <w:rPr>
          <w:rFonts w:ascii="Times New Roman" w:eastAsia="Times New Roman" w:hAnsi="Times New Roman" w:cs="Times New Roman"/>
          <w:sz w:val="24"/>
          <w:szCs w:val="24"/>
          <w:lang w:eastAsia="pl-PL"/>
        </w:rPr>
        <w:t>niu analizy złożonych ofert, a następnie  rozmowy kwalifikacyjnej – zarekomendowała Prezydentowi Miasta Tarnobrzega propozycję zatrudnienia Pani Magdaleny Szaro.</w:t>
      </w:r>
    </w:p>
    <w:p w14:paraId="64282342" w14:textId="77777777" w:rsidR="002410C8" w:rsidRPr="002410C8" w:rsidRDefault="002410C8" w:rsidP="002410C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0C8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Najwyższa ocena punktowa przydzielona przez Komisję rekrutacyjną, potwierdza szeroki zakres wiedzy i posiadanych przez Panią Magdalenę Szaro umiejętności, wymaganych                        dla realizacji zadań na stanowisku, na które przeprowadzony został nabór.</w:t>
      </w:r>
    </w:p>
    <w:p w14:paraId="72DD867F" w14:textId="77777777" w:rsidR="002410C8" w:rsidRPr="002410C8" w:rsidRDefault="002410C8" w:rsidP="002410C8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bidi="en-US"/>
        </w:rPr>
        <w:tab/>
      </w:r>
    </w:p>
    <w:p w14:paraId="377DA914" w14:textId="77777777" w:rsidR="002410C8" w:rsidRPr="002410C8" w:rsidRDefault="002410C8" w:rsidP="002410C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41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bidi="en-US"/>
        </w:rPr>
        <w:tab/>
      </w:r>
      <w:proofErr w:type="spellStart"/>
      <w:r w:rsidRPr="002410C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 w:rsidRPr="002410C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6ACC3051" w14:textId="77777777" w:rsidR="002410C8" w:rsidRPr="002410C8" w:rsidRDefault="002410C8" w:rsidP="002410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9 </w:t>
      </w:r>
      <w:proofErr w:type="spellStart"/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lutego</w:t>
      </w:r>
      <w:proofErr w:type="spellEnd"/>
      <w:r w:rsidRPr="00241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                                        </w:t>
      </w:r>
      <w:r w:rsidRPr="002410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Dariusz </w:t>
      </w:r>
      <w:proofErr w:type="spellStart"/>
      <w:r w:rsidRPr="002410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36667B47" w14:textId="77777777" w:rsidR="002410C8" w:rsidRPr="002410C8" w:rsidRDefault="002410C8" w:rsidP="00241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14942358" w14:textId="77777777" w:rsidR="002410C8" w:rsidRPr="002410C8" w:rsidRDefault="002410C8" w:rsidP="00241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2410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121CA490" w14:textId="77777777" w:rsidR="002410C8" w:rsidRPr="002410C8" w:rsidRDefault="002410C8" w:rsidP="002410C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FE1E7A0" w14:textId="77777777" w:rsidR="002410C8" w:rsidRPr="002410C8" w:rsidRDefault="002410C8" w:rsidP="002410C8">
      <w:pPr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306B576" w14:textId="4C967A04" w:rsidR="00967ACE" w:rsidRDefault="002410C8" w:rsidP="002410C8">
      <w:pPr>
        <w:spacing w:after="0" w:line="240" w:lineRule="auto"/>
      </w:pPr>
      <w:r w:rsidRPr="002410C8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2410C8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2410C8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2410C8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967ACE" w:rsidSect="002410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C8"/>
    <w:rsid w:val="002410C8"/>
    <w:rsid w:val="009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5755"/>
  <w15:chartTrackingRefBased/>
  <w15:docId w15:val="{89A7630C-75A2-4C78-91C2-0D548CA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1</cp:revision>
  <dcterms:created xsi:type="dcterms:W3CDTF">2021-02-10T14:18:00Z</dcterms:created>
  <dcterms:modified xsi:type="dcterms:W3CDTF">2021-02-10T14:21:00Z</dcterms:modified>
</cp:coreProperties>
</file>