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A04C96" w:rsidRDefault="00A04C96" w:rsidP="006B03B5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6B03B5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6845</w:t>
      </w:r>
      <w:r w:rsidR="00232CF7">
        <w:rPr>
          <w:rFonts w:ascii="Times New Roman" w:hAnsi="Times New Roman"/>
        </w:rPr>
        <w:t>.</w:t>
      </w:r>
      <w:r w:rsidR="001D3A67">
        <w:rPr>
          <w:rFonts w:ascii="Times New Roman" w:hAnsi="Times New Roman"/>
        </w:rPr>
        <w:t>42</w:t>
      </w:r>
      <w:r w:rsidR="00A061D4">
        <w:rPr>
          <w:rFonts w:ascii="Times New Roman" w:hAnsi="Times New Roman"/>
        </w:rPr>
        <w:t>.2017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                 Tarnobrzeg,</w:t>
      </w:r>
      <w:r w:rsidR="000510A9">
        <w:rPr>
          <w:rFonts w:ascii="Times New Roman" w:hAnsi="Times New Roman"/>
        </w:rPr>
        <w:t xml:space="preserve"> </w:t>
      </w:r>
      <w:r w:rsidR="001D3A67">
        <w:rPr>
          <w:rFonts w:ascii="Times New Roman" w:hAnsi="Times New Roman"/>
        </w:rPr>
        <w:t>22 czerwca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2017 r.</w:t>
      </w:r>
    </w:p>
    <w:p w:rsidR="00B77714" w:rsidRPr="003724AD" w:rsidRDefault="00B77714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B77714" w:rsidRDefault="00B77714" w:rsidP="00B77714"/>
    <w:p w:rsidR="00B77714" w:rsidRDefault="00B77714" w:rsidP="00B77714"/>
    <w:p w:rsidR="0011644A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402C0F" w:rsidRDefault="00B77714" w:rsidP="006B03B5">
      <w:pPr>
        <w:pStyle w:val="Tekstpodstawowy"/>
        <w:ind w:firstLine="708"/>
        <w:jc w:val="both"/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1D3A67">
        <w:rPr>
          <w:bCs/>
        </w:rPr>
        <w:t xml:space="preserve">29 czerwca </w:t>
      </w:r>
      <w:r w:rsidR="006B03B5">
        <w:rPr>
          <w:bCs/>
        </w:rPr>
        <w:t xml:space="preserve">2017 r. do dnia </w:t>
      </w:r>
      <w:r w:rsidR="001D3A67">
        <w:rPr>
          <w:bCs/>
        </w:rPr>
        <w:t>20 lipca</w:t>
      </w:r>
      <w:r w:rsidR="006B03B5">
        <w:rPr>
          <w:bCs/>
        </w:rPr>
        <w:t xml:space="preserve"> 2017 r. </w:t>
      </w:r>
      <w:r w:rsidR="00402C0F">
        <w:rPr>
          <w:bCs/>
        </w:rPr>
        <w:t xml:space="preserve"> wykaz</w:t>
      </w:r>
      <w:r w:rsidR="006B03B5">
        <w:rPr>
          <w:bCs/>
        </w:rPr>
        <w:t>u</w:t>
      </w:r>
      <w:r w:rsidR="00402C0F">
        <w:rPr>
          <w:bCs/>
        </w:rPr>
        <w:t xml:space="preserve"> </w:t>
      </w:r>
      <w:r w:rsidR="00485979">
        <w:rPr>
          <w:b/>
          <w:bCs/>
        </w:rPr>
        <w:t xml:space="preserve"> </w:t>
      </w:r>
      <w:r w:rsidR="006B03B5">
        <w:t>nieruchomości gruntowych stanowiących własność Gminy Tarnobrzeg, położonych  w Tarnobrzegu przeznaczonych do oddania w najem  lub dzierżawę na okres do</w:t>
      </w:r>
      <w:r w:rsidR="009A186C">
        <w:t xml:space="preserve"> </w:t>
      </w:r>
      <w:r w:rsidR="006B03B5">
        <w:t xml:space="preserve"> 3  lat.</w:t>
      </w:r>
      <w:r w:rsidR="009A186C">
        <w:t xml:space="preserve">  </w:t>
      </w:r>
      <w:r w:rsidR="00402C0F">
        <w:t>Ponadto wykaz został wywieszon</w:t>
      </w:r>
      <w:r w:rsidR="009A186C">
        <w:t>y</w:t>
      </w:r>
      <w:r w:rsidR="009D0F2F">
        <w:t xml:space="preserve"> na tablicy ogłoszeń</w:t>
      </w:r>
      <w:r w:rsidR="009A186C">
        <w:t xml:space="preserve"> </w:t>
      </w:r>
      <w:r w:rsidR="00402C0F">
        <w:t xml:space="preserve">w siedzibie Urzędu Miasta Tarnobrzega </w:t>
      </w:r>
      <w:r w:rsidR="00CF3079">
        <w:t xml:space="preserve">przy ul. Mickiewicza 7 </w:t>
      </w:r>
      <w:r w:rsidR="001D3A67">
        <w:t xml:space="preserve">                          </w:t>
      </w:r>
      <w:r w:rsidR="00CF3079">
        <w:t>w Tarnobrzegu</w:t>
      </w:r>
      <w:r w:rsidR="009A186C">
        <w:t>.</w:t>
      </w:r>
    </w:p>
    <w:p w:rsidR="00B77714" w:rsidRDefault="00B77714" w:rsidP="00B77714">
      <w:pPr>
        <w:pStyle w:val="Tekstpodstawowy"/>
        <w:ind w:firstLine="708"/>
        <w:jc w:val="both"/>
        <w:rPr>
          <w:b/>
          <w:bCs/>
        </w:rPr>
      </w:pPr>
      <w:r w:rsidRPr="005E5489">
        <w:t xml:space="preserve">Szczegółowe informacje można uzyskać w Biurze Obsługi Interesantów lub </w:t>
      </w:r>
      <w:r>
        <w:br/>
      </w:r>
      <w:r w:rsidRPr="005E5489">
        <w:t xml:space="preserve">w Wydziale Geodezji i Gospodarki Gruntami Urzędu Miasta Tarnobrzega ul. Mickiewicza </w:t>
      </w:r>
      <w:r>
        <w:t xml:space="preserve">7, pok. 38   </w:t>
      </w:r>
      <w:r w:rsidRPr="005E5489">
        <w:t xml:space="preserve">oraz telefonicznie </w:t>
      </w:r>
      <w:r>
        <w:rPr>
          <w:bCs/>
        </w:rPr>
        <w:t xml:space="preserve">tel. </w:t>
      </w:r>
      <w:r w:rsidRPr="005E5489">
        <w:rPr>
          <w:bCs/>
        </w:rPr>
        <w:t>15 –822-65-70 wew. 222.</w:t>
      </w:r>
      <w:r w:rsidRPr="005E5489">
        <w:rPr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510A9"/>
    <w:rsid w:val="000738D7"/>
    <w:rsid w:val="0011644A"/>
    <w:rsid w:val="0014376A"/>
    <w:rsid w:val="0014600C"/>
    <w:rsid w:val="00180555"/>
    <w:rsid w:val="00181B80"/>
    <w:rsid w:val="001A2351"/>
    <w:rsid w:val="001C2F9F"/>
    <w:rsid w:val="001D3A67"/>
    <w:rsid w:val="00232CF7"/>
    <w:rsid w:val="00402C0F"/>
    <w:rsid w:val="00444FFE"/>
    <w:rsid w:val="00485979"/>
    <w:rsid w:val="004A0B2C"/>
    <w:rsid w:val="004C5F4F"/>
    <w:rsid w:val="0052142B"/>
    <w:rsid w:val="005556D8"/>
    <w:rsid w:val="0058487E"/>
    <w:rsid w:val="005A4272"/>
    <w:rsid w:val="00657D49"/>
    <w:rsid w:val="006B0234"/>
    <w:rsid w:val="006B03B5"/>
    <w:rsid w:val="006C343B"/>
    <w:rsid w:val="0073740E"/>
    <w:rsid w:val="00763F8B"/>
    <w:rsid w:val="00777483"/>
    <w:rsid w:val="007D3F11"/>
    <w:rsid w:val="00862239"/>
    <w:rsid w:val="00871475"/>
    <w:rsid w:val="009337E3"/>
    <w:rsid w:val="009634B1"/>
    <w:rsid w:val="00985506"/>
    <w:rsid w:val="009A025F"/>
    <w:rsid w:val="009A186C"/>
    <w:rsid w:val="009D0F2F"/>
    <w:rsid w:val="009D2BD4"/>
    <w:rsid w:val="00A04C96"/>
    <w:rsid w:val="00A05874"/>
    <w:rsid w:val="00A061D4"/>
    <w:rsid w:val="00B159B4"/>
    <w:rsid w:val="00B77714"/>
    <w:rsid w:val="00B84ED0"/>
    <w:rsid w:val="00C21AD5"/>
    <w:rsid w:val="00C30C56"/>
    <w:rsid w:val="00CF3079"/>
    <w:rsid w:val="00CF35C9"/>
    <w:rsid w:val="00CF4E4D"/>
    <w:rsid w:val="00D0118D"/>
    <w:rsid w:val="00D03B23"/>
    <w:rsid w:val="00D42C6E"/>
    <w:rsid w:val="00DF35AC"/>
    <w:rsid w:val="00E040BA"/>
    <w:rsid w:val="00EE2677"/>
    <w:rsid w:val="00FE008C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3</cp:revision>
  <cp:lastPrinted>2017-05-16T07:31:00Z</cp:lastPrinted>
  <dcterms:created xsi:type="dcterms:W3CDTF">2017-06-22T10:04:00Z</dcterms:created>
  <dcterms:modified xsi:type="dcterms:W3CDTF">2017-06-22T10:08:00Z</dcterms:modified>
</cp:coreProperties>
</file>